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9C" w:rsidRDefault="0073549C" w:rsidP="00B41C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Рекомендации для родителей</w:t>
      </w:r>
    </w:p>
    <w:p w:rsidR="00B41C7F" w:rsidRPr="00B41C7F" w:rsidRDefault="0073549C" w:rsidP="00B41C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«Профилактика детского травматизма в весенний период»</w:t>
      </w:r>
    </w:p>
    <w:p w:rsidR="007D4D44" w:rsidRDefault="007D4D44" w:rsidP="00B41C7F">
      <w:pPr>
        <w:ind w:firstLine="708"/>
        <w:rPr>
          <w:sz w:val="26"/>
          <w:szCs w:val="26"/>
        </w:rPr>
      </w:pPr>
    </w:p>
    <w:p w:rsidR="00B41C7F" w:rsidRPr="00B41C7F" w:rsidRDefault="00B41C7F" w:rsidP="0073549C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B41C7F">
        <w:rPr>
          <w:sz w:val="26"/>
          <w:szCs w:val="26"/>
        </w:rPr>
        <w:t>Приходу весны радуются все, особенно дети: совсем скоро начнутся долгожданные весенние каникулы. Белорецкий межрайонный отдел надзорной деятельности и профилактической работы УНДиПР Главного управления МЧС России по Республике Башкортостан напоминает школьникам о соблюдении правил безопасного поведения в эти свободные от учебы и родительского контроля дни.</w:t>
      </w:r>
    </w:p>
    <w:p w:rsidR="00B41C7F" w:rsidRPr="00B41C7F" w:rsidRDefault="00B41C7F" w:rsidP="0073549C">
      <w:pPr>
        <w:ind w:firstLine="708"/>
        <w:jc w:val="both"/>
        <w:rPr>
          <w:sz w:val="26"/>
          <w:szCs w:val="26"/>
        </w:rPr>
      </w:pPr>
      <w:r w:rsidRPr="00B41C7F">
        <w:rPr>
          <w:sz w:val="26"/>
          <w:szCs w:val="26"/>
        </w:rPr>
        <w:t>Поговорите с детьми о правилах безопасного поведения.</w:t>
      </w:r>
    </w:p>
    <w:p w:rsidR="00B41C7F" w:rsidRPr="00B41C7F" w:rsidRDefault="00B41C7F" w:rsidP="0073549C">
      <w:pPr>
        <w:jc w:val="both"/>
        <w:rPr>
          <w:sz w:val="26"/>
          <w:szCs w:val="26"/>
        </w:rPr>
      </w:pPr>
      <w:r w:rsidRPr="00B41C7F">
        <w:rPr>
          <w:sz w:val="26"/>
          <w:szCs w:val="26"/>
        </w:rPr>
        <w:t xml:space="preserve">       1. Пожарная безопасность. Не оставляйте малолетних детей одних дома без присмотра, убирайте с видного места спички, зажигалки в недоступные для детей места. Обязательно проведите с детьми беседу на общеизвестную тему: «Спички детям - не игрушка». 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под столом. Там и настигает его беда. Поэтому обязательно научите ребенка действиям при пожаре, покажите ему возможные выходы для эвакуации. Очень важно научить детей не паниковать и не прятаться в случае пожара. Чувство опасности, исходящее от огня, ребенку нужно прививать с раннего детства. Соблюдение правил безопасности должно войти в привычку каждого.</w:t>
      </w:r>
    </w:p>
    <w:p w:rsidR="00B41C7F" w:rsidRPr="00B41C7F" w:rsidRDefault="00B41C7F" w:rsidP="0073549C">
      <w:pPr>
        <w:jc w:val="both"/>
        <w:rPr>
          <w:sz w:val="26"/>
          <w:szCs w:val="26"/>
        </w:rPr>
      </w:pPr>
      <w:r w:rsidRPr="00B41C7F">
        <w:rPr>
          <w:sz w:val="26"/>
          <w:szCs w:val="26"/>
        </w:rPr>
        <w:t xml:space="preserve">       2.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B41C7F">
        <w:rPr>
          <w:sz w:val="26"/>
          <w:szCs w:val="26"/>
        </w:rPr>
        <w:t>травмоопасным</w:t>
      </w:r>
      <w:proofErr w:type="spellEnd"/>
      <w:r w:rsidRPr="00B41C7F">
        <w:rPr>
          <w:sz w:val="26"/>
          <w:szCs w:val="26"/>
        </w:rPr>
        <w:t xml:space="preserve"> местам, а также расскажите ему о правилах личной безопасности. Нельзя гладить и тем более дразнить бездомных животных. Не рекомендуется разговаривать с незнакомыми людьми. Нельзя без ведома родителей уходить в лес, на водоемы. Категорически запрещается играть вблизи проезжей части, а также ходить на пустыри, заброшенные здания, свалки.</w:t>
      </w:r>
    </w:p>
    <w:p w:rsidR="00B41C7F" w:rsidRPr="00B41C7F" w:rsidRDefault="00B41C7F" w:rsidP="0073549C">
      <w:pPr>
        <w:jc w:val="both"/>
        <w:rPr>
          <w:sz w:val="26"/>
          <w:szCs w:val="26"/>
        </w:rPr>
      </w:pPr>
      <w:r w:rsidRPr="00B41C7F">
        <w:rPr>
          <w:sz w:val="26"/>
          <w:szCs w:val="26"/>
        </w:rPr>
        <w:t xml:space="preserve">       3. Правила безопасного поведения на водоемах. Как известно, дети младшего и среднего школьного возраста - самые любознательные исследователи. Именно любопытство приводит детей на потерявший прочность весенний лед, где их может подстерегать смертельная опасность. Весной от водоёмов стоит держаться подальше и детям, и взрослым.</w:t>
      </w:r>
    </w:p>
    <w:p w:rsidR="00B41C7F" w:rsidRPr="00B41C7F" w:rsidRDefault="00B41C7F" w:rsidP="0073549C">
      <w:pPr>
        <w:jc w:val="both"/>
        <w:rPr>
          <w:sz w:val="26"/>
          <w:szCs w:val="26"/>
        </w:rPr>
      </w:pPr>
      <w:r w:rsidRPr="00B41C7F">
        <w:rPr>
          <w:sz w:val="26"/>
          <w:szCs w:val="26"/>
        </w:rPr>
        <w:t xml:space="preserve">       4. Правила безопасности в быту. 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</w:t>
      </w:r>
    </w:p>
    <w:p w:rsidR="00B41C7F" w:rsidRPr="00B41C7F" w:rsidRDefault="00B41C7F" w:rsidP="0073549C">
      <w:pPr>
        <w:jc w:val="both"/>
        <w:rPr>
          <w:sz w:val="26"/>
          <w:szCs w:val="26"/>
        </w:rPr>
      </w:pPr>
      <w:r w:rsidRPr="00B41C7F">
        <w:rPr>
          <w:sz w:val="26"/>
          <w:szCs w:val="26"/>
        </w:rPr>
        <w:t xml:space="preserve">       И самое главное, выучите с детьми наизусть номера телефонов вызова экстренных служб: 101 - «Служба спасения»; 102 - «Полиция»; 103 - «Скорая медицинская служба».</w:t>
      </w:r>
    </w:p>
    <w:p w:rsidR="00A52BB2" w:rsidRPr="00B41C7F" w:rsidRDefault="00B41C7F" w:rsidP="0073549C">
      <w:pPr>
        <w:ind w:firstLine="708"/>
        <w:jc w:val="both"/>
      </w:pPr>
      <w:r w:rsidRPr="00B41C7F">
        <w:rPr>
          <w:sz w:val="26"/>
          <w:szCs w:val="26"/>
        </w:rPr>
        <w:t>Позаботьтесь сегодня о том, чтобы завтра беда обошла ваш дом, вашу семью стороной. Важно помнить и о том, какой пример подаём нашим юным согражданам мы, взрослые. Помните: вы – главный ориентир для ваших детей, от вас зависит отношение ребёнка к правилам безопасности. И пусть долгожданная весна принесёт всем только положительные эмоции.</w:t>
      </w:r>
    </w:p>
    <w:sectPr w:rsidR="00A52BB2" w:rsidRPr="00B41C7F" w:rsidSect="00351FA3">
      <w:pgSz w:w="11906" w:h="16838"/>
      <w:pgMar w:top="851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641ED"/>
    <w:rsid w:val="00003A54"/>
    <w:rsid w:val="000378A5"/>
    <w:rsid w:val="00072CBF"/>
    <w:rsid w:val="00080B52"/>
    <w:rsid w:val="00085477"/>
    <w:rsid w:val="000A10EF"/>
    <w:rsid w:val="000B7DB4"/>
    <w:rsid w:val="000E4B10"/>
    <w:rsid w:val="00147234"/>
    <w:rsid w:val="00152AF6"/>
    <w:rsid w:val="001641ED"/>
    <w:rsid w:val="001846F1"/>
    <w:rsid w:val="001906B4"/>
    <w:rsid w:val="0019206E"/>
    <w:rsid w:val="001920A9"/>
    <w:rsid w:val="001D659B"/>
    <w:rsid w:val="001E1305"/>
    <w:rsid w:val="001E5B59"/>
    <w:rsid w:val="0020019D"/>
    <w:rsid w:val="002319AA"/>
    <w:rsid w:val="00240B5F"/>
    <w:rsid w:val="002617C1"/>
    <w:rsid w:val="002625F8"/>
    <w:rsid w:val="00262913"/>
    <w:rsid w:val="00290381"/>
    <w:rsid w:val="00290389"/>
    <w:rsid w:val="002A0C33"/>
    <w:rsid w:val="002A4B0E"/>
    <w:rsid w:val="002A56AA"/>
    <w:rsid w:val="002B1605"/>
    <w:rsid w:val="002B34B0"/>
    <w:rsid w:val="002D02E6"/>
    <w:rsid w:val="00302473"/>
    <w:rsid w:val="0031453C"/>
    <w:rsid w:val="00351FA3"/>
    <w:rsid w:val="00366416"/>
    <w:rsid w:val="00366BC7"/>
    <w:rsid w:val="003771EA"/>
    <w:rsid w:val="00395D8E"/>
    <w:rsid w:val="003B7075"/>
    <w:rsid w:val="003C0203"/>
    <w:rsid w:val="003E1548"/>
    <w:rsid w:val="0041036D"/>
    <w:rsid w:val="004248AB"/>
    <w:rsid w:val="00432EB7"/>
    <w:rsid w:val="00435A99"/>
    <w:rsid w:val="004418F2"/>
    <w:rsid w:val="004B2B23"/>
    <w:rsid w:val="004D733A"/>
    <w:rsid w:val="004F32B1"/>
    <w:rsid w:val="005404CB"/>
    <w:rsid w:val="005525AE"/>
    <w:rsid w:val="005540CD"/>
    <w:rsid w:val="00563BF5"/>
    <w:rsid w:val="00582339"/>
    <w:rsid w:val="005B0832"/>
    <w:rsid w:val="005C1886"/>
    <w:rsid w:val="005D42C5"/>
    <w:rsid w:val="005E1920"/>
    <w:rsid w:val="005E2F4E"/>
    <w:rsid w:val="005E6E08"/>
    <w:rsid w:val="00631C02"/>
    <w:rsid w:val="0064180F"/>
    <w:rsid w:val="0064394B"/>
    <w:rsid w:val="0066325A"/>
    <w:rsid w:val="006D0334"/>
    <w:rsid w:val="006E0E9B"/>
    <w:rsid w:val="006F1FEE"/>
    <w:rsid w:val="00715E7B"/>
    <w:rsid w:val="00726366"/>
    <w:rsid w:val="007348C0"/>
    <w:rsid w:val="0073549C"/>
    <w:rsid w:val="0073609F"/>
    <w:rsid w:val="00744458"/>
    <w:rsid w:val="0075311E"/>
    <w:rsid w:val="007746BC"/>
    <w:rsid w:val="00784C26"/>
    <w:rsid w:val="00786DF2"/>
    <w:rsid w:val="007D4D44"/>
    <w:rsid w:val="007F6946"/>
    <w:rsid w:val="008040BC"/>
    <w:rsid w:val="0082673D"/>
    <w:rsid w:val="00831D1A"/>
    <w:rsid w:val="00836CCA"/>
    <w:rsid w:val="00840E46"/>
    <w:rsid w:val="008477CB"/>
    <w:rsid w:val="00896BE1"/>
    <w:rsid w:val="008B6F1B"/>
    <w:rsid w:val="008C462C"/>
    <w:rsid w:val="008D27D1"/>
    <w:rsid w:val="008E2072"/>
    <w:rsid w:val="009049CE"/>
    <w:rsid w:val="009420FF"/>
    <w:rsid w:val="00945C31"/>
    <w:rsid w:val="00962365"/>
    <w:rsid w:val="009647DD"/>
    <w:rsid w:val="009B0D8D"/>
    <w:rsid w:val="00A20CF3"/>
    <w:rsid w:val="00A253F6"/>
    <w:rsid w:val="00A44149"/>
    <w:rsid w:val="00A46ABB"/>
    <w:rsid w:val="00A5185D"/>
    <w:rsid w:val="00A52BB2"/>
    <w:rsid w:val="00A70691"/>
    <w:rsid w:val="00A805AE"/>
    <w:rsid w:val="00A90616"/>
    <w:rsid w:val="00A975DE"/>
    <w:rsid w:val="00AB0207"/>
    <w:rsid w:val="00AC70B8"/>
    <w:rsid w:val="00AD5CE0"/>
    <w:rsid w:val="00B251D9"/>
    <w:rsid w:val="00B266CC"/>
    <w:rsid w:val="00B34DF7"/>
    <w:rsid w:val="00B41C7F"/>
    <w:rsid w:val="00B9629A"/>
    <w:rsid w:val="00BC1051"/>
    <w:rsid w:val="00BD75BA"/>
    <w:rsid w:val="00BE31A1"/>
    <w:rsid w:val="00BF0462"/>
    <w:rsid w:val="00BF3A82"/>
    <w:rsid w:val="00BF58C1"/>
    <w:rsid w:val="00C15BE1"/>
    <w:rsid w:val="00C179F0"/>
    <w:rsid w:val="00C2735C"/>
    <w:rsid w:val="00C47069"/>
    <w:rsid w:val="00C55963"/>
    <w:rsid w:val="00C959A5"/>
    <w:rsid w:val="00CA3275"/>
    <w:rsid w:val="00CA4734"/>
    <w:rsid w:val="00CB0470"/>
    <w:rsid w:val="00CC65D0"/>
    <w:rsid w:val="00CE4CE7"/>
    <w:rsid w:val="00D26FDE"/>
    <w:rsid w:val="00D333FB"/>
    <w:rsid w:val="00D37CBE"/>
    <w:rsid w:val="00D4269B"/>
    <w:rsid w:val="00D45376"/>
    <w:rsid w:val="00D45593"/>
    <w:rsid w:val="00D555D1"/>
    <w:rsid w:val="00D974BD"/>
    <w:rsid w:val="00D97FB7"/>
    <w:rsid w:val="00DA4B6A"/>
    <w:rsid w:val="00DB1CE3"/>
    <w:rsid w:val="00DC17E8"/>
    <w:rsid w:val="00DC2E92"/>
    <w:rsid w:val="00DE1F35"/>
    <w:rsid w:val="00DF46AC"/>
    <w:rsid w:val="00E20602"/>
    <w:rsid w:val="00E23BE7"/>
    <w:rsid w:val="00E5288E"/>
    <w:rsid w:val="00E55BAE"/>
    <w:rsid w:val="00EA575A"/>
    <w:rsid w:val="00EB3C34"/>
    <w:rsid w:val="00EC6ABA"/>
    <w:rsid w:val="00EE483C"/>
    <w:rsid w:val="00EF3C4F"/>
    <w:rsid w:val="00F07B7B"/>
    <w:rsid w:val="00F21A71"/>
    <w:rsid w:val="00F53D03"/>
    <w:rsid w:val="00F6586E"/>
    <w:rsid w:val="00F9420D"/>
    <w:rsid w:val="00F95E20"/>
    <w:rsid w:val="00FA08B5"/>
    <w:rsid w:val="00FA0F4A"/>
    <w:rsid w:val="00FD6F1F"/>
    <w:rsid w:val="00FE1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41ED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41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D974BD"/>
    <w:rPr>
      <w:b/>
      <w:sz w:val="24"/>
      <w:szCs w:val="24"/>
    </w:rPr>
  </w:style>
  <w:style w:type="paragraph" w:customStyle="1" w:styleId="ConsPlusNormal">
    <w:name w:val="ConsPlusNormal"/>
    <w:rsid w:val="00351F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ase-0-2-31">
    <w:name w:val="base-0-2-31"/>
    <w:basedOn w:val="a"/>
    <w:rsid w:val="00351FA3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896B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XP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XP</dc:creator>
  <cp:keywords/>
  <dc:description/>
  <cp:lastModifiedBy>ADMIN</cp:lastModifiedBy>
  <cp:revision>37</cp:revision>
  <cp:lastPrinted>2020-12-14T11:08:00Z</cp:lastPrinted>
  <dcterms:created xsi:type="dcterms:W3CDTF">2015-03-16T10:23:00Z</dcterms:created>
  <dcterms:modified xsi:type="dcterms:W3CDTF">2023-03-24T10:57:00Z</dcterms:modified>
</cp:coreProperties>
</file>